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C00DF" w14:textId="24C99289" w:rsidR="00C41B23" w:rsidRPr="00C41B23" w:rsidRDefault="00C41B23" w:rsidP="00C41B2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41B23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3</w:t>
      </w:r>
      <w:r w:rsidRPr="00C41B23">
        <w:rPr>
          <w:rFonts w:ascii="Times New Roman" w:hAnsi="Times New Roman" w:cs="Times New Roman"/>
          <w:b/>
          <w:bCs/>
          <w:sz w:val="32"/>
          <w:szCs w:val="32"/>
        </w:rPr>
        <w:t>He Messungen MPIP 30.4.24</w:t>
      </w:r>
    </w:p>
    <w:p w14:paraId="60536A55" w14:textId="0DC1A963" w:rsidR="002705DE" w:rsidRPr="00C41B23" w:rsidRDefault="00C41B2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1B23">
        <w:rPr>
          <w:rFonts w:ascii="Times New Roman" w:hAnsi="Times New Roman" w:cs="Times New Roman"/>
          <w:b/>
          <w:bCs/>
          <w:sz w:val="28"/>
          <w:szCs w:val="28"/>
          <w:u w:val="single"/>
        </w:rPr>
        <w:t>„leere“ Probe 1 (blaue Markierung 14 bar)</w:t>
      </w:r>
    </w:p>
    <w:p w14:paraId="6773DFE2" w14:textId="78FE3D38" w:rsidR="00C41B23" w:rsidRPr="00DD25AD" w:rsidRDefault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NS =16, R</w:t>
      </w:r>
      <w:r>
        <w:rPr>
          <w:rFonts w:ascii="Times New Roman" w:hAnsi="Times New Roman" w:cs="Times New Roman"/>
          <w:sz w:val="24"/>
          <w:szCs w:val="24"/>
          <w:lang w:val="en-US"/>
        </w:rPr>
        <w:t>D = 60s</w:t>
      </w:r>
    </w:p>
    <w:p w14:paraId="16A1DFA8" w14:textId="7ECA6D7C" w:rsidR="00C41B23" w:rsidRPr="00DD25AD" w:rsidRDefault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SNR = 1284 per scan</w:t>
      </w:r>
    </w:p>
    <w:p w14:paraId="05FB605A" w14:textId="2786CCEE" w:rsidR="00C41B23" w:rsidRPr="00965713" w:rsidRDefault="00C41B23" w:rsidP="00C41B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65713">
        <w:rPr>
          <w:rFonts w:ascii="Times New Roman" w:hAnsi="Times New Roman" w:cs="Times New Roman"/>
          <w:sz w:val="24"/>
          <w:szCs w:val="24"/>
          <w:lang w:val="en-US"/>
        </w:rPr>
        <w:t>Bruker SINO = 75</w:t>
      </w:r>
    </w:p>
    <w:p w14:paraId="37DF20D5" w14:textId="77777777" w:rsidR="00C41B23" w:rsidRPr="00965713" w:rsidRDefault="00C41B2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AE6C88" w14:textId="7A1B87B7" w:rsidR="00C41B23" w:rsidRPr="00DD25AD" w:rsidRDefault="00C41B23" w:rsidP="00C41B23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„</w:t>
      </w:r>
      <w:proofErr w:type="spellStart"/>
      <w:proofErr w:type="gramStart"/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leere</w:t>
      </w:r>
      <w:proofErr w:type="spellEnd"/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“ Probe</w:t>
      </w:r>
      <w:proofErr w:type="gramEnd"/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="00DD25AD"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2</w:t>
      </w:r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(rote </w:t>
      </w:r>
      <w:proofErr w:type="spellStart"/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Markierung</w:t>
      </w:r>
      <w:proofErr w:type="spellEnd"/>
      <w:r w:rsidRPr="00DD25AD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14 bar)</w:t>
      </w:r>
    </w:p>
    <w:p w14:paraId="0E064F51" w14:textId="2CB5F0D5" w:rsidR="00DD25AD" w:rsidRPr="00DD25AD" w:rsidRDefault="00DD25AD" w:rsidP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NS =16, RD = 60s</w:t>
      </w:r>
    </w:p>
    <w:p w14:paraId="231D7C91" w14:textId="6A7815C1" w:rsidR="00DD25AD" w:rsidRPr="00DD25AD" w:rsidRDefault="00DD25AD" w:rsidP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SNR = 1128 per scan</w:t>
      </w:r>
    </w:p>
    <w:p w14:paraId="5DEDA329" w14:textId="585A8906" w:rsidR="00C41B23" w:rsidRDefault="00C41B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Bruker SINO = 144</w:t>
      </w:r>
    </w:p>
    <w:p w14:paraId="3741B110" w14:textId="77777777" w:rsidR="00965713" w:rsidRPr="00DD25AD" w:rsidRDefault="0096571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35B6031" w14:textId="65B7284F" w:rsidR="00C41B23" w:rsidRPr="00965713" w:rsidRDefault="00C41B23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</w:pPr>
      <w:proofErr w:type="spellStart"/>
      <w:r w:rsidRPr="0096571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Kieselgel</w:t>
      </w:r>
      <w:proofErr w:type="spellEnd"/>
      <w:r w:rsidRPr="0096571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 xml:space="preserve"> Probe</w:t>
      </w:r>
    </w:p>
    <w:p w14:paraId="211D2A73" w14:textId="6DFCE21E" w:rsidR="00DD25AD" w:rsidRPr="00DD25AD" w:rsidRDefault="00DD25AD" w:rsidP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NS =16, R</w:t>
      </w:r>
      <w:r>
        <w:rPr>
          <w:rFonts w:ascii="Times New Roman" w:hAnsi="Times New Roman" w:cs="Times New Roman"/>
          <w:sz w:val="24"/>
          <w:szCs w:val="24"/>
          <w:lang w:val="en-US"/>
        </w:rPr>
        <w:t>D = 60s</w:t>
      </w:r>
    </w:p>
    <w:p w14:paraId="76F24D6C" w14:textId="2748D24A" w:rsidR="00DD25AD" w:rsidRPr="00DD25AD" w:rsidRDefault="00DD25AD" w:rsidP="00DD25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25AD">
        <w:rPr>
          <w:rFonts w:ascii="Times New Roman" w:hAnsi="Times New Roman" w:cs="Times New Roman"/>
          <w:sz w:val="24"/>
          <w:szCs w:val="24"/>
          <w:lang w:val="en-US"/>
        </w:rPr>
        <w:t>SNR = 440 per scan</w:t>
      </w:r>
    </w:p>
    <w:p w14:paraId="360CC408" w14:textId="77777777" w:rsidR="00C41B23" w:rsidRPr="00DD25AD" w:rsidRDefault="00C41B23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3905572" w14:textId="67A4FF03" w:rsidR="00C41B23" w:rsidRPr="00C41B23" w:rsidRDefault="00C41B23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C41B23">
        <w:rPr>
          <w:rFonts w:ascii="Times New Roman" w:hAnsi="Times New Roman" w:cs="Times New Roman"/>
          <w:i/>
          <w:iCs/>
          <w:sz w:val="24"/>
          <w:szCs w:val="24"/>
          <w:lang w:val="en-US"/>
        </w:rPr>
        <w:t>Saturation R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ecovery 14 h, NS = 128</w:t>
      </w:r>
    </w:p>
    <w:p w14:paraId="3958EFAC" w14:textId="53E717FE" w:rsidR="00C41B23" w:rsidRPr="00C41B23" w:rsidRDefault="00C41B2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41B2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C41B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41B23">
        <w:rPr>
          <w:rFonts w:ascii="Times New Roman" w:hAnsi="Times New Roman" w:cs="Times New Roman"/>
          <w:sz w:val="24"/>
          <w:szCs w:val="24"/>
          <w:lang w:val="en-US"/>
        </w:rPr>
        <w:t xml:space="preserve"> = 112 s ± 1 s</w:t>
      </w:r>
    </w:p>
    <w:p w14:paraId="32DD77B3" w14:textId="3D89E42D" w:rsidR="00C41B23" w:rsidRPr="00C3077E" w:rsidRDefault="00C41B23">
      <w:pPr>
        <w:rPr>
          <w:rFonts w:ascii="Times New Roman" w:hAnsi="Times New Roman" w:cs="Times New Roman"/>
          <w:sz w:val="24"/>
          <w:szCs w:val="24"/>
        </w:rPr>
      </w:pPr>
      <w:r w:rsidRPr="00C41B2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FBD37A" wp14:editId="38CDB76B">
            <wp:extent cx="3123127" cy="2341657"/>
            <wp:effectExtent l="0" t="0" r="0" b="0"/>
            <wp:docPr id="752350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692" cy="23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B23" w:rsidRPr="00C307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23"/>
    <w:rsid w:val="00203E3E"/>
    <w:rsid w:val="002705DE"/>
    <w:rsid w:val="004D22D4"/>
    <w:rsid w:val="00965713"/>
    <w:rsid w:val="009C6C49"/>
    <w:rsid w:val="00B17EEA"/>
    <w:rsid w:val="00C3077E"/>
    <w:rsid w:val="00C41B23"/>
    <w:rsid w:val="00DD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3D3871"/>
  <w15:chartTrackingRefBased/>
  <w15:docId w15:val="{14B1BBBC-1F7C-436E-AEDB-ABD2F8E9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1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1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1B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1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1B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1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1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1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1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1B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1B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1B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1B2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1B2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1B2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1B2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1B2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1B2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1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1B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1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1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1B2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1B2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1B2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1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1B2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1B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284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3</cp:revision>
  <cp:lastPrinted>2024-05-02T19:29:00Z</cp:lastPrinted>
  <dcterms:created xsi:type="dcterms:W3CDTF">2024-05-02T19:08:00Z</dcterms:created>
  <dcterms:modified xsi:type="dcterms:W3CDTF">2024-05-02T19:31:00Z</dcterms:modified>
</cp:coreProperties>
</file>